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8A2" w:rsidRPr="0021490F" w:rsidRDefault="000378A2" w:rsidP="00F6130A">
      <w:pPr>
        <w:rPr>
          <w:rFonts w:ascii="HGSｺﾞｼｯｸE" w:eastAsia="HGSｺﾞｼｯｸE" w:hAnsi="HGSｺﾞｼｯｸE" w:hint="eastAsia"/>
          <w:bCs/>
          <w:sz w:val="28"/>
        </w:rPr>
      </w:pPr>
    </w:p>
    <w:p w:rsidR="007F547D" w:rsidRPr="00105393" w:rsidRDefault="00721135" w:rsidP="003F42C7">
      <w:pPr>
        <w:jc w:val="center"/>
        <w:rPr>
          <w:rFonts w:ascii="HG丸ｺﾞｼｯｸM-PRO" w:eastAsia="HG丸ｺﾞｼｯｸM-PRO" w:hAnsi="HG丸ｺﾞｼｯｸM-PRO"/>
          <w:b/>
          <w:bCs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-102235</wp:posOffset>
                </wp:positionV>
                <wp:extent cx="5659120" cy="836930"/>
                <wp:effectExtent l="18415" t="22225" r="94615" b="9334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9120" cy="836930"/>
                        </a:xfrm>
                        <a:prstGeom prst="flowChartAlternateProcess">
                          <a:avLst/>
                        </a:prstGeom>
                        <a:noFill/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2EC6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9" o:spid="_x0000_s1026" type="#_x0000_t176" style="position:absolute;left:0;text-align:left;margin-left:27.15pt;margin-top:-8.05pt;width:445.6pt;height:6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fI7gIAACoGAAAOAAAAZHJzL2Uyb0RvYy54bWysVNuO0zAQfUfiHyy/d5P03mjTVdULQuKy&#10;0oJ4dh2nsXDsYLtNF8S/Mx63pYUXhLaVIl/H58yZM/cPx0aRg7BOGl3Q7C6lRGhuSql3Bf38adOb&#10;UuI80yVTRouCPgtHH+avX913bS76pjaqFJZAEO3yri1o7X2bJ4njtWiYuzOt0LBZGdswD1O7S0rL&#10;OojeqKSfpuOkM7ZsreHCOVhdxU06x/hVJbj/WFVOeKIKCtg8fi1+t+GbzO9ZvrOsrSU/wWD/gaJh&#10;UsOjl1Ar5hnZW/lXqEZya5yp/B03TWKqSnKBHIBNlv7B5qlmrUAukBzXXtLkXi4s/3B4tESWoB0l&#10;mjUg0WLvDb5MslnIT9e6HI49tY82MHTtO8O/OqLNsmZ6JxbWmq4WrARUWTif3FwIEwdXybZ7b0oI&#10;zyA8pupY2SYEhCSQIyryfFFEHD3hsDgaj2ZZH4TjsDcdjGcDlCxh+fl2a51/I0xDwqCglTId4LJ+&#10;obywmnnxGIsDn2SHd84HiCw/3wsItNlIpbAUlCZdQQfZZJTiDWeULMMuUg9VKZbKkgODemKcC+3H&#10;eE7tG6AX17M0/GJpwToUYFw/Q8fiDmEQyM0LjQTURMkG2F5FCeld6xIReiZVHAMLpQMugYUO1DCd&#10;ewjxVJcdKWXISJZOJuMBhRmUfX8SoxKmduBX7i0l1vgv0tcoeRAAmdrd9sJzOg5/XGeqrVlkMzqT&#10;BBguHkc+5vw+zm6ggaonkEFftMePWTpbT9fTYW/YH697w3S16i02y2FvvAENVoPVcrnKfoa3s2Fe&#10;y7IUOqhxtmo2/DcrnJpGNNnFrDepv6gS6SmfIeMXETa5RR8zcwS5IHfnpKBtglOi47amfAbXgDho&#10;DWixMKiN/U5JB+2qoO7bnllBiXqrwXmTYX82gv6Gk+l0Bpax1xvbqw2mOQQqqKckDpc+dsR9a+Wu&#10;DjWD1LUJraCS6Jjg44gJUIcJNCTEf2qeoeNdz/HU7xY//wUAAP//AwBQSwMEFAAGAAgAAAAhABa3&#10;44/fAAAACgEAAA8AAABkcnMvZG93bnJldi54bWxMj8tOwzAQRfdI/IM1SGxQ6wSatglxKlqpa0Th&#10;A9x48mjjcRQ7Tfh7hhUsR/fo3jP5braduOHgW0cK4mUEAql0pqVawdfncbEF4YMmoztHqOAbPeyK&#10;+7tcZ8ZN9IG3U6gFl5DPtIImhD6T0pcNWu2XrkfirHKD1YHPoZZm0BOX204+R9FaWt0SLzS6x0OD&#10;5fU0WgU0HdL93o2X+v3ix6fmWs3psVLq8WF+ewURcA5/MPzqszoU7HR2IxkvOgXJ6oVJBYt4HYNg&#10;IF0lCYgzk3GyAVnk8v8LxQ8AAAD//wMAUEsBAi0AFAAGAAgAAAAhALaDOJL+AAAA4QEAABMAAAAA&#10;AAAAAAAAAAAAAAAAAFtDb250ZW50X1R5cGVzXS54bWxQSwECLQAUAAYACAAAACEAOP0h/9YAAACU&#10;AQAACwAAAAAAAAAAAAAAAAAvAQAAX3JlbHMvLnJlbHNQSwECLQAUAAYACAAAACEA04L3yO4CAAAq&#10;BgAADgAAAAAAAAAAAAAAAAAuAgAAZHJzL2Uyb0RvYy54bWxQSwECLQAUAAYACAAAACEAFrfjj98A&#10;AAAKAQAADwAAAAAAAAAAAAAAAABIBQAAZHJzL2Rvd25yZXYueG1sUEsFBgAAAAAEAAQA8wAAAFQG&#10;AAAAAA==&#10;" filled="f" fillcolor="white [3201]" strokecolor="#f79646 [3209]" strokeweight="2.5pt">
                <v:shadow on="t" color="#868686" opacity=".5" offset="6pt,6pt"/>
                <v:textbox inset="5.85pt,.7pt,5.85pt,.7pt"/>
              </v:shape>
            </w:pict>
          </mc:Fallback>
        </mc:AlternateContent>
      </w:r>
      <w:r w:rsidR="00D06737" w:rsidRPr="00105393">
        <w:rPr>
          <w:rFonts w:ascii="HG丸ｺﾞｼｯｸM-PRO" w:eastAsia="HG丸ｺﾞｼｯｸM-PRO" w:hAnsi="HG丸ｺﾞｼｯｸM-PRO" w:hint="eastAsia"/>
          <w:sz w:val="32"/>
        </w:rPr>
        <w:t>｢</w:t>
      </w:r>
      <w:r>
        <w:rPr>
          <w:rFonts w:ascii="HG丸ｺﾞｼｯｸM-PRO" w:eastAsia="HG丸ｺﾞｼｯｸM-PRO" w:hAnsi="HG丸ｺﾞｼｯｸM-PRO" w:hint="eastAsia"/>
          <w:sz w:val="32"/>
        </w:rPr>
        <w:t>逗子市事業系一般廃棄物等の持込み処理手数料の改定</w:t>
      </w:r>
    </w:p>
    <w:p w:rsidR="00956FD3" w:rsidRPr="00105393" w:rsidRDefault="006C1ECA" w:rsidP="007F547D">
      <w:pPr>
        <w:jc w:val="center"/>
        <w:rPr>
          <w:rFonts w:ascii="HG丸ｺﾞｼｯｸM-PRO" w:eastAsia="HG丸ｺﾞｼｯｸM-PRO" w:hAnsi="HG丸ｺﾞｼｯｸM-PRO"/>
          <w:bCs/>
          <w:sz w:val="32"/>
        </w:rPr>
      </w:pPr>
      <w:r w:rsidRPr="00105393">
        <w:rPr>
          <w:rFonts w:ascii="HG丸ｺﾞｼｯｸM-PRO" w:eastAsia="HG丸ｺﾞｼｯｸM-PRO" w:hAnsi="HG丸ｺﾞｼｯｸM-PRO" w:hint="eastAsia"/>
          <w:bCs/>
          <w:sz w:val="32"/>
        </w:rPr>
        <w:t>に</w:t>
      </w:r>
      <w:r w:rsidR="00D06737" w:rsidRPr="00105393">
        <w:rPr>
          <w:rFonts w:ascii="HG丸ｺﾞｼｯｸM-PRO" w:eastAsia="HG丸ｺﾞｼｯｸM-PRO" w:hAnsi="HG丸ｺﾞｼｯｸM-PRO" w:hint="eastAsia"/>
          <w:bCs/>
          <w:sz w:val="32"/>
        </w:rPr>
        <w:t>ついて</w:t>
      </w:r>
      <w:r w:rsidR="00721135">
        <w:rPr>
          <w:rFonts w:ascii="HG丸ｺﾞｼｯｸM-PRO" w:eastAsia="HG丸ｺﾞｼｯｸM-PRO" w:hAnsi="HG丸ｺﾞｼｯｸM-PRO" w:hint="eastAsia"/>
          <w:bCs/>
          <w:sz w:val="32"/>
        </w:rPr>
        <w:t>」</w:t>
      </w:r>
      <w:r w:rsidR="00D06737" w:rsidRPr="00105393">
        <w:rPr>
          <w:rFonts w:ascii="HG丸ｺﾞｼｯｸM-PRO" w:eastAsia="HG丸ｺﾞｼｯｸM-PRO" w:hAnsi="HG丸ｺﾞｼｯｸM-PRO" w:hint="eastAsia"/>
          <w:bCs/>
          <w:sz w:val="32"/>
        </w:rPr>
        <w:t>の</w:t>
      </w:r>
      <w:r w:rsidR="00B00E13" w:rsidRPr="00105393">
        <w:rPr>
          <w:rFonts w:ascii="HG丸ｺﾞｼｯｸM-PRO" w:eastAsia="HG丸ｺﾞｼｯｸM-PRO" w:hAnsi="HG丸ｺﾞｼｯｸM-PRO" w:hint="eastAsia"/>
          <w:bCs/>
          <w:sz w:val="32"/>
        </w:rPr>
        <w:t>意見</w:t>
      </w:r>
      <w:r w:rsidR="00EF099A" w:rsidRPr="00105393">
        <w:rPr>
          <w:rFonts w:ascii="HG丸ｺﾞｼｯｸM-PRO" w:eastAsia="HG丸ｺﾞｼｯｸM-PRO" w:hAnsi="HG丸ｺﾞｼｯｸM-PRO" w:hint="eastAsia"/>
          <w:bCs/>
          <w:sz w:val="32"/>
        </w:rPr>
        <w:t>記入</w:t>
      </w:r>
      <w:r w:rsidR="003A6678">
        <w:rPr>
          <w:rFonts w:ascii="HG丸ｺﾞｼｯｸM-PRO" w:eastAsia="HG丸ｺﾞｼｯｸM-PRO" w:hAnsi="HG丸ｺﾞｼｯｸM-PRO" w:hint="eastAsia"/>
          <w:bCs/>
          <w:sz w:val="32"/>
        </w:rPr>
        <w:t>シート</w:t>
      </w:r>
    </w:p>
    <w:p w:rsidR="00956FD3" w:rsidRPr="006663BD" w:rsidRDefault="00956FD3">
      <w:pPr>
        <w:rPr>
          <w:rFonts w:ascii="HG丸ｺﾞｼｯｸM-PRO" w:eastAsia="HG丸ｺﾞｼｯｸM-PRO"/>
        </w:rPr>
      </w:pPr>
    </w:p>
    <w:p w:rsidR="00956FD3" w:rsidRPr="007F547D" w:rsidRDefault="00105393" w:rsidP="00091533">
      <w:pPr>
        <w:spacing w:line="340" w:lineRule="exact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◇　</w:t>
      </w:r>
      <w:r w:rsidR="00956FD3" w:rsidRPr="007F547D">
        <w:rPr>
          <w:rFonts w:asciiTheme="majorEastAsia" w:eastAsiaTheme="majorEastAsia" w:hAnsiTheme="majorEastAsia" w:hint="eastAsia"/>
          <w:b/>
          <w:bCs/>
          <w:sz w:val="24"/>
        </w:rPr>
        <w:t>意見の提出方法</w:t>
      </w:r>
      <w:r w:rsidR="000A1453" w:rsidRPr="007F547D">
        <w:rPr>
          <w:rFonts w:asciiTheme="majorEastAsia" w:eastAsiaTheme="majorEastAsia" w:hAnsiTheme="majorEastAsia" w:hint="eastAsia"/>
          <w:b/>
          <w:bCs/>
          <w:sz w:val="24"/>
        </w:rPr>
        <w:t xml:space="preserve">　（</w:t>
      </w:r>
      <w:r w:rsidR="00BB5C4E">
        <w:rPr>
          <w:rFonts w:asciiTheme="majorEastAsia" w:eastAsiaTheme="majorEastAsia" w:hAnsiTheme="majorEastAsia" w:hint="eastAsia"/>
          <w:b/>
          <w:bCs/>
          <w:sz w:val="24"/>
        </w:rPr>
        <w:t>次</w:t>
      </w:r>
      <w:r w:rsidR="000A1453" w:rsidRPr="007F547D">
        <w:rPr>
          <w:rFonts w:asciiTheme="majorEastAsia" w:eastAsiaTheme="majorEastAsia" w:hAnsiTheme="majorEastAsia" w:hint="eastAsia"/>
          <w:b/>
          <w:bCs/>
          <w:sz w:val="24"/>
        </w:rPr>
        <w:t>のうちいずれかの方法）</w:t>
      </w:r>
    </w:p>
    <w:p w:rsidR="00D06737" w:rsidRPr="00105393" w:rsidRDefault="00D06737" w:rsidP="00D06737">
      <w:pPr>
        <w:spacing w:line="340" w:lineRule="exact"/>
        <w:ind w:firstLineChars="200" w:firstLine="440"/>
        <w:rPr>
          <w:rFonts w:asciiTheme="majorEastAsia" w:eastAsiaTheme="majorEastAsia" w:hAnsiTheme="majorEastAsia"/>
          <w:sz w:val="24"/>
        </w:rPr>
      </w:pPr>
      <w:r w:rsidRPr="00105393">
        <w:rPr>
          <w:rFonts w:asciiTheme="majorEastAsia" w:eastAsiaTheme="majorEastAsia" w:hAnsiTheme="majorEastAsia" w:hint="eastAsia"/>
          <w:bCs/>
          <w:sz w:val="24"/>
        </w:rPr>
        <w:t>①　郵　　便</w:t>
      </w:r>
      <w:r w:rsidRPr="00105393">
        <w:rPr>
          <w:rFonts w:asciiTheme="majorEastAsia" w:eastAsiaTheme="majorEastAsia" w:hAnsiTheme="majorEastAsia" w:hint="eastAsia"/>
          <w:sz w:val="24"/>
        </w:rPr>
        <w:t xml:space="preserve">　　〒２４９-８６８６　</w:t>
      </w:r>
    </w:p>
    <w:p w:rsidR="00D06737" w:rsidRPr="00105393" w:rsidRDefault="00D06737" w:rsidP="00D06737">
      <w:pPr>
        <w:spacing w:line="340" w:lineRule="exact"/>
        <w:ind w:firstLineChars="1100" w:firstLine="2421"/>
        <w:rPr>
          <w:rFonts w:asciiTheme="majorEastAsia" w:eastAsiaTheme="majorEastAsia" w:hAnsiTheme="majorEastAsia"/>
          <w:sz w:val="24"/>
        </w:rPr>
      </w:pPr>
      <w:r w:rsidRPr="00105393">
        <w:rPr>
          <w:rFonts w:asciiTheme="majorEastAsia" w:eastAsiaTheme="majorEastAsia" w:hAnsiTheme="majorEastAsia" w:hint="eastAsia"/>
          <w:sz w:val="24"/>
        </w:rPr>
        <w:t>逗子市逗子５－２－１６　逗子市 環境都市部 資源循環課宛て</w:t>
      </w:r>
    </w:p>
    <w:p w:rsidR="00D06737" w:rsidRPr="00105393" w:rsidRDefault="00D06737" w:rsidP="00F6130A">
      <w:pPr>
        <w:spacing w:beforeLines="50" w:before="255" w:line="280" w:lineRule="exact"/>
        <w:ind w:firstLineChars="200" w:firstLine="440"/>
        <w:rPr>
          <w:rFonts w:asciiTheme="majorEastAsia" w:eastAsiaTheme="majorEastAsia" w:hAnsiTheme="majorEastAsia"/>
          <w:sz w:val="24"/>
        </w:rPr>
      </w:pPr>
      <w:r w:rsidRPr="00105393">
        <w:rPr>
          <w:rFonts w:asciiTheme="majorEastAsia" w:eastAsiaTheme="majorEastAsia" w:hAnsiTheme="majorEastAsia" w:hint="eastAsia"/>
          <w:bCs/>
          <w:kern w:val="0"/>
          <w:sz w:val="24"/>
        </w:rPr>
        <w:t xml:space="preserve">②　</w:t>
      </w:r>
      <w:r w:rsidRPr="00105393">
        <w:rPr>
          <w:rFonts w:asciiTheme="majorEastAsia" w:eastAsiaTheme="majorEastAsia" w:hAnsiTheme="majorEastAsia" w:hint="eastAsia"/>
          <w:bCs/>
          <w:spacing w:val="40"/>
          <w:kern w:val="0"/>
          <w:sz w:val="24"/>
          <w:fitText w:val="880" w:id="463790080"/>
        </w:rPr>
        <w:t>ＦＡ</w:t>
      </w:r>
      <w:r w:rsidRPr="00105393">
        <w:rPr>
          <w:rFonts w:asciiTheme="majorEastAsia" w:eastAsiaTheme="majorEastAsia" w:hAnsiTheme="majorEastAsia" w:hint="eastAsia"/>
          <w:bCs/>
          <w:kern w:val="0"/>
          <w:sz w:val="24"/>
          <w:fitText w:val="880" w:id="463790080"/>
        </w:rPr>
        <w:t>Ｘ</w:t>
      </w:r>
      <w:r w:rsidRPr="00105393">
        <w:rPr>
          <w:rFonts w:asciiTheme="majorEastAsia" w:eastAsiaTheme="majorEastAsia" w:hAnsiTheme="majorEastAsia" w:hint="eastAsia"/>
          <w:bCs/>
          <w:sz w:val="24"/>
        </w:rPr>
        <w:t xml:space="preserve">　　</w:t>
      </w:r>
      <w:r w:rsidRPr="00105393">
        <w:rPr>
          <w:rFonts w:asciiTheme="majorEastAsia" w:eastAsiaTheme="majorEastAsia" w:hAnsiTheme="majorEastAsia" w:hint="eastAsia"/>
          <w:sz w:val="24"/>
        </w:rPr>
        <w:t>０４６－８７３－４５２０</w:t>
      </w:r>
    </w:p>
    <w:p w:rsidR="00D06737" w:rsidRPr="00105393" w:rsidRDefault="00D06737" w:rsidP="00105393">
      <w:pPr>
        <w:ind w:right="357" w:firstLineChars="200" w:firstLine="440"/>
        <w:rPr>
          <w:rFonts w:asciiTheme="majorEastAsia" w:eastAsiaTheme="majorEastAsia" w:hAnsiTheme="majorEastAsia"/>
          <w:color w:val="333333"/>
          <w:sz w:val="24"/>
        </w:rPr>
      </w:pPr>
      <w:r w:rsidRPr="00105393">
        <w:rPr>
          <w:rFonts w:asciiTheme="majorEastAsia" w:eastAsiaTheme="majorEastAsia" w:hAnsiTheme="majorEastAsia" w:hint="eastAsia"/>
          <w:sz w:val="24"/>
        </w:rPr>
        <w:t xml:space="preserve">③　</w:t>
      </w:r>
      <w:r w:rsidRPr="00105393">
        <w:rPr>
          <w:rFonts w:asciiTheme="majorEastAsia" w:eastAsiaTheme="majorEastAsia" w:hAnsiTheme="majorEastAsia" w:hint="eastAsia"/>
          <w:spacing w:val="40"/>
          <w:kern w:val="0"/>
          <w:sz w:val="24"/>
          <w:fitText w:val="880" w:id="463790081"/>
        </w:rPr>
        <w:t>メー</w:t>
      </w:r>
      <w:r w:rsidRPr="00105393">
        <w:rPr>
          <w:rFonts w:asciiTheme="majorEastAsia" w:eastAsiaTheme="majorEastAsia" w:hAnsiTheme="majorEastAsia" w:hint="eastAsia"/>
          <w:kern w:val="0"/>
          <w:sz w:val="24"/>
          <w:fitText w:val="880" w:id="463790081"/>
        </w:rPr>
        <w:t>ル</w:t>
      </w:r>
      <w:r w:rsidRPr="00105393">
        <w:rPr>
          <w:rFonts w:asciiTheme="majorEastAsia" w:eastAsiaTheme="majorEastAsia" w:hAnsiTheme="majorEastAsia" w:hint="eastAsia"/>
          <w:sz w:val="24"/>
        </w:rPr>
        <w:t xml:space="preserve">　　sigen</w:t>
      </w:r>
      <w:r w:rsidRPr="00105393">
        <w:rPr>
          <w:rFonts w:asciiTheme="majorEastAsia" w:eastAsiaTheme="majorEastAsia" w:hAnsiTheme="majorEastAsia"/>
          <w:sz w:val="24"/>
        </w:rPr>
        <w:t>@city.zushi.</w:t>
      </w:r>
      <w:r w:rsidR="00231FFC">
        <w:rPr>
          <w:rFonts w:asciiTheme="majorEastAsia" w:eastAsiaTheme="majorEastAsia" w:hAnsiTheme="majorEastAsia"/>
          <w:sz w:val="24"/>
        </w:rPr>
        <w:t>lg</w:t>
      </w:r>
      <w:r w:rsidRPr="00105393">
        <w:rPr>
          <w:rFonts w:asciiTheme="majorEastAsia" w:eastAsiaTheme="majorEastAsia" w:hAnsiTheme="majorEastAsia"/>
          <w:sz w:val="24"/>
        </w:rPr>
        <w:t>.jp</w:t>
      </w:r>
      <w:r w:rsidRPr="00105393">
        <w:rPr>
          <w:rFonts w:asciiTheme="majorEastAsia" w:eastAsiaTheme="majorEastAsia" w:hAnsiTheme="majorEastAsia" w:hint="eastAsia"/>
          <w:color w:val="333333"/>
          <w:sz w:val="24"/>
        </w:rPr>
        <w:t>（</w:t>
      </w:r>
      <w:r w:rsidRPr="00105393">
        <w:rPr>
          <w:rFonts w:asciiTheme="majorEastAsia" w:eastAsiaTheme="majorEastAsia" w:hAnsiTheme="majorEastAsia" w:hint="eastAsia"/>
          <w:color w:val="333333"/>
          <w:sz w:val="24"/>
          <w:u w:val="single"/>
        </w:rPr>
        <w:t>添付ファイル不可</w:t>
      </w:r>
      <w:r w:rsidRPr="00105393">
        <w:rPr>
          <w:rFonts w:asciiTheme="majorEastAsia" w:eastAsiaTheme="majorEastAsia" w:hAnsiTheme="majorEastAsia" w:hint="eastAsia"/>
          <w:color w:val="333333"/>
          <w:sz w:val="24"/>
        </w:rPr>
        <w:t>）</w:t>
      </w:r>
    </w:p>
    <w:p w:rsidR="00926A3A" w:rsidRDefault="00D06737" w:rsidP="00901951">
      <w:pPr>
        <w:spacing w:line="340" w:lineRule="exact"/>
        <w:ind w:firstLineChars="200" w:firstLine="440"/>
        <w:rPr>
          <w:rFonts w:asciiTheme="majorEastAsia" w:eastAsiaTheme="majorEastAsia" w:hAnsiTheme="majorEastAsia"/>
          <w:sz w:val="24"/>
        </w:rPr>
      </w:pPr>
      <w:r w:rsidRPr="00105393">
        <w:rPr>
          <w:rFonts w:asciiTheme="majorEastAsia" w:eastAsiaTheme="majorEastAsia" w:hAnsiTheme="majorEastAsia" w:hint="eastAsia"/>
          <w:sz w:val="24"/>
        </w:rPr>
        <w:t>④　直接提出　　環境都市部　資源循環課（逗子市役所２階）</w:t>
      </w:r>
    </w:p>
    <w:p w:rsidR="00D06737" w:rsidRPr="00105393" w:rsidRDefault="00926A3A" w:rsidP="00901951">
      <w:pPr>
        <w:spacing w:line="340" w:lineRule="exact"/>
        <w:ind w:firstLineChars="200" w:firstLine="3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1"/>
        </w:rPr>
        <w:t xml:space="preserve">　　　　　　　　　　　</w:t>
      </w:r>
      <w:r w:rsidR="00901951" w:rsidRPr="00901951">
        <w:rPr>
          <w:rFonts w:asciiTheme="majorEastAsia" w:eastAsiaTheme="majorEastAsia" w:hAnsiTheme="majorEastAsia" w:hint="eastAsia"/>
          <w:sz w:val="21"/>
        </w:rPr>
        <w:t>※受付時間は</w:t>
      </w:r>
      <w:r w:rsidR="00D06737" w:rsidRPr="00901951">
        <w:rPr>
          <w:rFonts w:asciiTheme="majorEastAsia" w:eastAsiaTheme="majorEastAsia" w:hAnsiTheme="majorEastAsia" w:hint="eastAsia"/>
          <w:sz w:val="21"/>
        </w:rPr>
        <w:t>8：30～17：15です</w:t>
      </w:r>
      <w:r>
        <w:rPr>
          <w:rFonts w:asciiTheme="majorEastAsia" w:eastAsiaTheme="majorEastAsia" w:hAnsiTheme="majorEastAsia" w:hint="eastAsia"/>
          <w:sz w:val="21"/>
        </w:rPr>
        <w:t>（土・日・祝日を除く）</w:t>
      </w:r>
      <w:r w:rsidR="00D06737" w:rsidRPr="00901951">
        <w:rPr>
          <w:rFonts w:asciiTheme="majorEastAsia" w:eastAsiaTheme="majorEastAsia" w:hAnsiTheme="majorEastAsia" w:hint="eastAsia"/>
          <w:sz w:val="21"/>
        </w:rPr>
        <w:t>。</w:t>
      </w:r>
    </w:p>
    <w:p w:rsidR="00FC4C64" w:rsidRPr="00D06737" w:rsidRDefault="00FC4C64" w:rsidP="000E2BD5">
      <w:pPr>
        <w:spacing w:line="340" w:lineRule="exact"/>
        <w:ind w:firstLineChars="1000" w:firstLine="2210"/>
        <w:rPr>
          <w:rFonts w:asciiTheme="majorEastAsia" w:eastAsiaTheme="majorEastAsia" w:hAnsiTheme="majorEastAsia"/>
          <w:b/>
          <w:sz w:val="24"/>
        </w:rPr>
      </w:pPr>
    </w:p>
    <w:p w:rsidR="00956FD3" w:rsidRPr="007F547D" w:rsidRDefault="007F547D">
      <w:pPr>
        <w:rPr>
          <w:rFonts w:asciiTheme="majorEastAsia" w:eastAsiaTheme="majorEastAsia" w:hAnsiTheme="majorEastAsia"/>
          <w:b/>
          <w:bCs/>
          <w:sz w:val="24"/>
        </w:rPr>
      </w:pPr>
      <w:r w:rsidRPr="007F547D">
        <w:rPr>
          <w:rFonts w:asciiTheme="majorEastAsia" w:eastAsiaTheme="majorEastAsia" w:hAnsiTheme="majorEastAsia" w:hint="eastAsia"/>
          <w:b/>
          <w:bCs/>
          <w:sz w:val="24"/>
        </w:rPr>
        <w:t xml:space="preserve">※　</w:t>
      </w:r>
      <w:r w:rsidRPr="007F547D">
        <w:rPr>
          <w:rFonts w:asciiTheme="majorEastAsia" w:eastAsiaTheme="majorEastAsia" w:hAnsiTheme="majorEastAsia" w:hint="eastAsia"/>
          <w:b/>
          <w:sz w:val="24"/>
        </w:rPr>
        <w:t>個々のご意見に対しては、直接回答はいたしませんので、あらかじめご了承ください。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0"/>
      </w:tblGrid>
      <w:tr w:rsidR="00956FD3" w:rsidRPr="007F547D" w:rsidTr="00E26455">
        <w:trPr>
          <w:trHeight w:val="192"/>
        </w:trPr>
        <w:tc>
          <w:tcPr>
            <w:tcW w:w="10048" w:type="dxa"/>
            <w:tcBorders>
              <w:bottom w:val="dashed" w:sz="4" w:space="0" w:color="auto"/>
            </w:tcBorders>
          </w:tcPr>
          <w:p w:rsidR="00956FD3" w:rsidRPr="007F547D" w:rsidRDefault="00956FD3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7F547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(できる限り具体的にご意見をお書きください。)</w:t>
            </w:r>
          </w:p>
        </w:tc>
      </w:tr>
      <w:tr w:rsidR="00956FD3" w:rsidRPr="007F547D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7F547D" w:rsidRDefault="00214EA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F547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【ご意見記入欄】</w:t>
            </w: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  <w:bookmarkStart w:id="0" w:name="_GoBack"/>
            <w:bookmarkEnd w:id="0"/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760178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760178" w:rsidRPr="00B02AA1" w:rsidRDefault="00760178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760178" w:rsidRPr="00B02AA1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760178" w:rsidRPr="00B02AA1" w:rsidRDefault="00760178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956FD3" w:rsidRPr="00B02AA1" w:rsidTr="006C1ECA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single" w:sz="4" w:space="0" w:color="auto"/>
            </w:tcBorders>
          </w:tcPr>
          <w:p w:rsidR="00956FD3" w:rsidRPr="00B02AA1" w:rsidRDefault="00956FD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</w:tbl>
    <w:p w:rsidR="00956FD3" w:rsidRPr="007F547D" w:rsidRDefault="00956FD3">
      <w:pPr>
        <w:rPr>
          <w:rFonts w:asciiTheme="majorEastAsia" w:eastAsiaTheme="majorEastAsia" w:hAnsiTheme="majorEastAsia"/>
          <w:b/>
          <w:bCs/>
          <w:sz w:val="24"/>
        </w:rPr>
      </w:pPr>
      <w:r w:rsidRPr="007F547D">
        <w:rPr>
          <w:rFonts w:asciiTheme="majorEastAsia" w:eastAsiaTheme="majorEastAsia" w:hAnsiTheme="majorEastAsia" w:hint="eastAsia"/>
          <w:b/>
          <w:bCs/>
          <w:sz w:val="24"/>
        </w:rPr>
        <w:t>（以下の情報は公表いたしません。）</w:t>
      </w:r>
    </w:p>
    <w:tbl>
      <w:tblPr>
        <w:tblW w:w="100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658"/>
      </w:tblGrid>
      <w:tr w:rsidR="00214EAF" w:rsidRPr="007F547D" w:rsidTr="00214EAF">
        <w:trPr>
          <w:trHeight w:val="444"/>
        </w:trPr>
        <w:tc>
          <w:tcPr>
            <w:tcW w:w="2410" w:type="dxa"/>
            <w:vAlign w:val="center"/>
          </w:tcPr>
          <w:p w:rsidR="00214EAF" w:rsidRPr="007F547D" w:rsidRDefault="00214EAF" w:rsidP="00CF5540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7F547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住</w:t>
            </w:r>
            <w:r w:rsidR="00CF554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　</w:t>
            </w:r>
            <w:r w:rsidRPr="007F547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所</w:t>
            </w:r>
          </w:p>
        </w:tc>
        <w:tc>
          <w:tcPr>
            <w:tcW w:w="7658" w:type="dxa"/>
            <w:vAlign w:val="center"/>
          </w:tcPr>
          <w:p w:rsidR="00214EAF" w:rsidRPr="007F547D" w:rsidRDefault="00214EAF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  <w:tr w:rsidR="00214EAF" w:rsidRPr="007F547D" w:rsidTr="00214EAF">
        <w:trPr>
          <w:cantSplit/>
          <w:trHeight w:val="78"/>
        </w:trPr>
        <w:tc>
          <w:tcPr>
            <w:tcW w:w="2410" w:type="dxa"/>
            <w:vAlign w:val="center"/>
          </w:tcPr>
          <w:p w:rsidR="00214EAF" w:rsidRPr="007F547D" w:rsidRDefault="00214EAF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7F547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氏</w:t>
            </w:r>
            <w:r w:rsidR="00CF554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　</w:t>
            </w:r>
            <w:r w:rsidRPr="007F547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名</w:t>
            </w:r>
          </w:p>
        </w:tc>
        <w:tc>
          <w:tcPr>
            <w:tcW w:w="7658" w:type="dxa"/>
            <w:vAlign w:val="center"/>
          </w:tcPr>
          <w:p w:rsidR="00214EAF" w:rsidRPr="007F547D" w:rsidRDefault="00214EAF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</w:tbl>
    <w:p w:rsidR="00956FD3" w:rsidRPr="007F547D" w:rsidRDefault="00956FD3" w:rsidP="003F42C7">
      <w:pPr>
        <w:rPr>
          <w:rFonts w:asciiTheme="majorEastAsia" w:eastAsiaTheme="majorEastAsia" w:hAnsiTheme="majorEastAsia"/>
          <w:sz w:val="2"/>
        </w:rPr>
      </w:pPr>
    </w:p>
    <w:sectPr w:rsidR="00956FD3" w:rsidRPr="007F547D" w:rsidSect="00926A3A">
      <w:type w:val="continuous"/>
      <w:pgSz w:w="11906" w:h="16838" w:code="9"/>
      <w:pgMar w:top="624" w:right="1106" w:bottom="397" w:left="851" w:header="567" w:footer="284" w:gutter="0"/>
      <w:cols w:space="425"/>
      <w:docGrid w:type="linesAndChars" w:linePitch="51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77D" w:rsidRDefault="00B4677D">
      <w:r>
        <w:separator/>
      </w:r>
    </w:p>
  </w:endnote>
  <w:endnote w:type="continuationSeparator" w:id="0">
    <w:p w:rsidR="00B4677D" w:rsidRDefault="00B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77D" w:rsidRDefault="00B4677D">
      <w:r>
        <w:separator/>
      </w:r>
    </w:p>
  </w:footnote>
  <w:footnote w:type="continuationSeparator" w:id="0">
    <w:p w:rsidR="00B4677D" w:rsidRDefault="00B4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A29"/>
    <w:multiLevelType w:val="multilevel"/>
    <w:tmpl w:val="4CE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E7D78"/>
    <w:multiLevelType w:val="hybridMultilevel"/>
    <w:tmpl w:val="AAB0C6BA"/>
    <w:lvl w:ilvl="0" w:tplc="18A6F28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72621"/>
    <w:multiLevelType w:val="hybridMultilevel"/>
    <w:tmpl w:val="403459B8"/>
    <w:lvl w:ilvl="0" w:tplc="3738A6E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803134F"/>
    <w:multiLevelType w:val="hybridMultilevel"/>
    <w:tmpl w:val="04EA0334"/>
    <w:lvl w:ilvl="0" w:tplc="21008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8775ED"/>
    <w:multiLevelType w:val="hybridMultilevel"/>
    <w:tmpl w:val="72BC07F8"/>
    <w:lvl w:ilvl="0" w:tplc="63260A10">
      <w:start w:val="2"/>
      <w:numFmt w:val="bullet"/>
      <w:lvlText w:val="◇"/>
      <w:lvlJc w:val="left"/>
      <w:pPr>
        <w:tabs>
          <w:tab w:val="num" w:pos="671"/>
        </w:tabs>
        <w:ind w:left="671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6DC57AA6"/>
    <w:multiLevelType w:val="hybridMultilevel"/>
    <w:tmpl w:val="82B244EC"/>
    <w:lvl w:ilvl="0" w:tplc="B644E694">
      <w:start w:val="1"/>
      <w:numFmt w:val="decimalEnclosedCircle"/>
      <w:lvlText w:val="%1"/>
      <w:lvlJc w:val="left"/>
      <w:pPr>
        <w:ind w:left="1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20"/>
      </w:pPr>
    </w:lvl>
  </w:abstractNum>
  <w:abstractNum w:abstractNumId="6" w15:restartNumberingAfterBreak="0">
    <w:nsid w:val="757134B6"/>
    <w:multiLevelType w:val="hybridMultilevel"/>
    <w:tmpl w:val="098EDD20"/>
    <w:lvl w:ilvl="0" w:tplc="4A32C8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25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2A"/>
    <w:rsid w:val="0002041F"/>
    <w:rsid w:val="000378A2"/>
    <w:rsid w:val="00065372"/>
    <w:rsid w:val="00072368"/>
    <w:rsid w:val="00072A88"/>
    <w:rsid w:val="0008042D"/>
    <w:rsid w:val="00091533"/>
    <w:rsid w:val="000A1453"/>
    <w:rsid w:val="000A4FD9"/>
    <w:rsid w:val="000B0777"/>
    <w:rsid w:val="000C344E"/>
    <w:rsid w:val="000C5F11"/>
    <w:rsid w:val="000E2BD5"/>
    <w:rsid w:val="000F021C"/>
    <w:rsid w:val="00105393"/>
    <w:rsid w:val="00146399"/>
    <w:rsid w:val="00162263"/>
    <w:rsid w:val="001C45E4"/>
    <w:rsid w:val="0021490F"/>
    <w:rsid w:val="00214EAF"/>
    <w:rsid w:val="00231FFC"/>
    <w:rsid w:val="00264F31"/>
    <w:rsid w:val="00270A54"/>
    <w:rsid w:val="00297BDA"/>
    <w:rsid w:val="002E5F09"/>
    <w:rsid w:val="00314B4F"/>
    <w:rsid w:val="00326EDE"/>
    <w:rsid w:val="00333CF9"/>
    <w:rsid w:val="003424FF"/>
    <w:rsid w:val="003513DB"/>
    <w:rsid w:val="00385A2A"/>
    <w:rsid w:val="0039151B"/>
    <w:rsid w:val="00395441"/>
    <w:rsid w:val="003A334D"/>
    <w:rsid w:val="003A6678"/>
    <w:rsid w:val="003B3226"/>
    <w:rsid w:val="003C0A00"/>
    <w:rsid w:val="003D29CE"/>
    <w:rsid w:val="003F03DA"/>
    <w:rsid w:val="003F42C7"/>
    <w:rsid w:val="0041287B"/>
    <w:rsid w:val="0041455D"/>
    <w:rsid w:val="00426D60"/>
    <w:rsid w:val="004574CA"/>
    <w:rsid w:val="0049774F"/>
    <w:rsid w:val="004B087C"/>
    <w:rsid w:val="004F3927"/>
    <w:rsid w:val="005039C7"/>
    <w:rsid w:val="00506C5B"/>
    <w:rsid w:val="00515952"/>
    <w:rsid w:val="00531935"/>
    <w:rsid w:val="0057052F"/>
    <w:rsid w:val="00572B36"/>
    <w:rsid w:val="0058105A"/>
    <w:rsid w:val="005B7C99"/>
    <w:rsid w:val="005C74C6"/>
    <w:rsid w:val="0060436A"/>
    <w:rsid w:val="006156D7"/>
    <w:rsid w:val="0066463C"/>
    <w:rsid w:val="006663BD"/>
    <w:rsid w:val="0068043F"/>
    <w:rsid w:val="006908DD"/>
    <w:rsid w:val="006A3AEB"/>
    <w:rsid w:val="006A5357"/>
    <w:rsid w:val="006A6ED6"/>
    <w:rsid w:val="006C1ECA"/>
    <w:rsid w:val="006C4C7B"/>
    <w:rsid w:val="006E1715"/>
    <w:rsid w:val="006F26A2"/>
    <w:rsid w:val="00710C09"/>
    <w:rsid w:val="00710CF7"/>
    <w:rsid w:val="0071208F"/>
    <w:rsid w:val="00721135"/>
    <w:rsid w:val="00760178"/>
    <w:rsid w:val="0077689E"/>
    <w:rsid w:val="007D23F3"/>
    <w:rsid w:val="007D2876"/>
    <w:rsid w:val="007F547D"/>
    <w:rsid w:val="0080503B"/>
    <w:rsid w:val="00876551"/>
    <w:rsid w:val="008B0340"/>
    <w:rsid w:val="008C797A"/>
    <w:rsid w:val="00901951"/>
    <w:rsid w:val="00912D91"/>
    <w:rsid w:val="00915CEB"/>
    <w:rsid w:val="00926A3A"/>
    <w:rsid w:val="00956FD3"/>
    <w:rsid w:val="0096005A"/>
    <w:rsid w:val="009B17C7"/>
    <w:rsid w:val="009E0EE3"/>
    <w:rsid w:val="00A01EEC"/>
    <w:rsid w:val="00A03D40"/>
    <w:rsid w:val="00A31756"/>
    <w:rsid w:val="00A43163"/>
    <w:rsid w:val="00A66B4D"/>
    <w:rsid w:val="00AB7AAA"/>
    <w:rsid w:val="00AE3F01"/>
    <w:rsid w:val="00AF1207"/>
    <w:rsid w:val="00AF48B6"/>
    <w:rsid w:val="00B00E13"/>
    <w:rsid w:val="00B02AA1"/>
    <w:rsid w:val="00B06EBB"/>
    <w:rsid w:val="00B07A0A"/>
    <w:rsid w:val="00B208D5"/>
    <w:rsid w:val="00B30FF7"/>
    <w:rsid w:val="00B4593B"/>
    <w:rsid w:val="00B4677D"/>
    <w:rsid w:val="00B60117"/>
    <w:rsid w:val="00B61EA7"/>
    <w:rsid w:val="00B818A6"/>
    <w:rsid w:val="00BB5C4E"/>
    <w:rsid w:val="00BF77CA"/>
    <w:rsid w:val="00C72A2A"/>
    <w:rsid w:val="00CA339E"/>
    <w:rsid w:val="00CC3006"/>
    <w:rsid w:val="00CD0E54"/>
    <w:rsid w:val="00CE5659"/>
    <w:rsid w:val="00CF5540"/>
    <w:rsid w:val="00D06737"/>
    <w:rsid w:val="00D46C59"/>
    <w:rsid w:val="00D5264D"/>
    <w:rsid w:val="00D563C7"/>
    <w:rsid w:val="00D57E23"/>
    <w:rsid w:val="00D66F90"/>
    <w:rsid w:val="00D7290A"/>
    <w:rsid w:val="00DB2CC0"/>
    <w:rsid w:val="00DB2F50"/>
    <w:rsid w:val="00DD1A5D"/>
    <w:rsid w:val="00DD637A"/>
    <w:rsid w:val="00E039A3"/>
    <w:rsid w:val="00E26455"/>
    <w:rsid w:val="00E45092"/>
    <w:rsid w:val="00E8199C"/>
    <w:rsid w:val="00E82F3A"/>
    <w:rsid w:val="00E903F7"/>
    <w:rsid w:val="00EC43C8"/>
    <w:rsid w:val="00ED34B8"/>
    <w:rsid w:val="00ED796A"/>
    <w:rsid w:val="00EE0D0F"/>
    <w:rsid w:val="00EE6890"/>
    <w:rsid w:val="00EF099A"/>
    <w:rsid w:val="00EF409B"/>
    <w:rsid w:val="00EF5E28"/>
    <w:rsid w:val="00EF68BA"/>
    <w:rsid w:val="00F129AD"/>
    <w:rsid w:val="00F31882"/>
    <w:rsid w:val="00F339FD"/>
    <w:rsid w:val="00F6130A"/>
    <w:rsid w:val="00F6630B"/>
    <w:rsid w:val="00F671BA"/>
    <w:rsid w:val="00F70533"/>
    <w:rsid w:val="00FC4C64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0978F225"/>
  <w15:docId w15:val="{52286C18-7504-467E-9805-91B77619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23F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23F3"/>
    <w:pPr>
      <w:ind w:leftChars="100" w:left="233" w:firstLineChars="97" w:firstLine="245"/>
    </w:pPr>
    <w:rPr>
      <w:sz w:val="24"/>
    </w:rPr>
  </w:style>
  <w:style w:type="paragraph" w:styleId="2">
    <w:name w:val="Body Text Indent 2"/>
    <w:basedOn w:val="a"/>
    <w:rsid w:val="007D23F3"/>
    <w:pPr>
      <w:ind w:leftChars="32" w:left="74" w:firstLineChars="200" w:firstLine="505"/>
    </w:pPr>
    <w:rPr>
      <w:sz w:val="24"/>
    </w:rPr>
  </w:style>
  <w:style w:type="paragraph" w:styleId="a4">
    <w:name w:val="Body Text"/>
    <w:basedOn w:val="a"/>
    <w:rsid w:val="007D23F3"/>
    <w:rPr>
      <w:rFonts w:ascii="ＭＳ ゴシック" w:eastAsia="ＭＳ ゴシック"/>
      <w:b/>
      <w:bCs/>
    </w:rPr>
  </w:style>
  <w:style w:type="character" w:styleId="a5">
    <w:name w:val="Hyperlink"/>
    <w:rsid w:val="007D23F3"/>
    <w:rPr>
      <w:color w:val="0000FF"/>
      <w:u w:val="single"/>
    </w:rPr>
  </w:style>
  <w:style w:type="character" w:styleId="a6">
    <w:name w:val="FollowedHyperlink"/>
    <w:rsid w:val="007D23F3"/>
    <w:rPr>
      <w:color w:val="800080"/>
      <w:u w:val="single"/>
    </w:rPr>
  </w:style>
  <w:style w:type="paragraph" w:styleId="a7">
    <w:name w:val="header"/>
    <w:basedOn w:val="a"/>
    <w:rsid w:val="003F42C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F42C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91533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4574CA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exp">
    <w:name w:val="exp"/>
    <w:basedOn w:val="a"/>
    <w:rsid w:val="004574CA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aa">
    <w:name w:val="List Paragraph"/>
    <w:basedOn w:val="a"/>
    <w:uiPriority w:val="34"/>
    <w:qFormat/>
    <w:rsid w:val="006908DD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231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6713">
          <w:marLeft w:val="0"/>
          <w:marRight w:val="0"/>
          <w:marTop w:val="0"/>
          <w:marBottom w:val="272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859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C020-D443-4C7A-A027-B1698571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ケアタウン構想中間報告（案）についてご意見をお寄せください</vt:lpstr>
      <vt:lpstr>ケアタウン構想中間報告（案）についてご意見をお寄せください</vt:lpstr>
    </vt:vector>
  </TitlesOfParts>
  <Company>小田原市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ケアタウン構想中間報告（案）についてご意見をお寄せください</dc:title>
  <dc:creator>小田原市</dc:creator>
  <cp:lastModifiedBy>もりした</cp:lastModifiedBy>
  <cp:revision>4</cp:revision>
  <cp:lastPrinted>2013-11-26T01:31:00Z</cp:lastPrinted>
  <dcterms:created xsi:type="dcterms:W3CDTF">2024-04-22T06:56:00Z</dcterms:created>
  <dcterms:modified xsi:type="dcterms:W3CDTF">2024-05-01T01:34:00Z</dcterms:modified>
</cp:coreProperties>
</file>