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340" w:rsidRPr="004D2D69" w:rsidRDefault="00991340" w:rsidP="00991340">
      <w:pPr>
        <w:jc w:val="center"/>
        <w:rPr>
          <w:rFonts w:ascii="HGS創英角ｺﾞｼｯｸUB" w:eastAsia="HGS創英角ｺﾞｼｯｸUB" w:hAnsi="HGS創英角ｺﾞｼｯｸUB"/>
          <w:sz w:val="40"/>
          <w:szCs w:val="40"/>
          <w:bdr w:val="single" w:sz="4" w:space="0" w:color="auto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40"/>
          <w:bdr w:val="single" w:sz="4" w:space="0" w:color="auto"/>
        </w:rPr>
        <w:t xml:space="preserve">逗子市市制70周年記念キャッチフレーズ </w:t>
      </w:r>
      <w:r w:rsidRPr="004D2D69">
        <w:rPr>
          <w:rFonts w:ascii="HGS創英角ｺﾞｼｯｸUB" w:eastAsia="HGS創英角ｺﾞｼｯｸUB" w:hAnsi="HGS創英角ｺﾞｼｯｸUB" w:hint="eastAsia"/>
          <w:sz w:val="40"/>
          <w:szCs w:val="40"/>
          <w:bdr w:val="single" w:sz="4" w:space="0" w:color="auto"/>
        </w:rPr>
        <w:t>応募用紙</w:t>
      </w:r>
    </w:p>
    <w:p w:rsidR="00991340" w:rsidRPr="001F282F" w:rsidRDefault="004B77D5" w:rsidP="00991340">
      <w:pPr>
        <w:rPr>
          <w:rFonts w:ascii="游ゴシック" w:eastAsia="游ゴシック" w:hAnsi="游ゴシック"/>
          <w:szCs w:val="18"/>
        </w:rPr>
      </w:pPr>
      <w:r>
        <w:rPr>
          <w:rFonts w:ascii="游ゴシック" w:eastAsia="游ゴシック" w:hAnsi="游ゴシック"/>
          <w:noProof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8255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0周年記念キャッチフレーズQ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40" w:rsidRPr="001F282F">
        <w:rPr>
          <w:rFonts w:ascii="游ゴシック" w:eastAsia="游ゴシック" w:hAnsi="游ゴシック"/>
          <w:szCs w:val="18"/>
        </w:rPr>
        <w:t>募集要項を必ずご確認のうえ、応募してください。</w:t>
      </w:r>
      <w:r w:rsidR="00991340" w:rsidRPr="001F282F">
        <w:rPr>
          <w:rFonts w:ascii="游ゴシック" w:eastAsia="游ゴシック" w:hAnsi="游ゴシック" w:hint="eastAsia"/>
          <w:szCs w:val="18"/>
        </w:rPr>
        <w:t>また、Web上での応募も可能です。</w:t>
      </w:r>
    </w:p>
    <w:p w:rsidR="00991340" w:rsidRPr="001F282F" w:rsidRDefault="00991340" w:rsidP="00991340">
      <w:pPr>
        <w:rPr>
          <w:rFonts w:ascii="游ゴシック" w:eastAsia="游ゴシック" w:hAnsi="游ゴシック"/>
          <w:szCs w:val="18"/>
        </w:rPr>
      </w:pPr>
      <w:r w:rsidRPr="001F282F">
        <w:rPr>
          <w:rFonts w:ascii="游ゴシック" w:eastAsia="游ゴシック" w:hAnsi="游ゴシック" w:hint="eastAsia"/>
          <w:szCs w:val="18"/>
        </w:rPr>
        <w:t>詳しくは逗子市ホームページをご覧ください。</w:t>
      </w:r>
    </w:p>
    <w:p w:rsidR="004B77D5" w:rsidRPr="001F282F" w:rsidRDefault="004B77D5" w:rsidP="004B77D5">
      <w:pPr>
        <w:rPr>
          <w:rFonts w:ascii="游ゴシック" w:eastAsia="游ゴシック" w:hAnsi="游ゴシック" w:hint="eastAsia"/>
          <w:szCs w:val="18"/>
        </w:rPr>
      </w:pPr>
      <w:r w:rsidRPr="004B77D5">
        <w:rPr>
          <w:rFonts w:ascii="游ゴシック" w:eastAsia="游ゴシック" w:hAnsi="游ゴシック"/>
          <w:szCs w:val="18"/>
        </w:rPr>
        <w:t>https://www.city.zushi.kanagawa.jp</w:t>
      </w:r>
      <w:r>
        <w:rPr>
          <w:rFonts w:ascii="游ゴシック" w:eastAsia="游ゴシック" w:hAnsi="游ゴシック"/>
          <w:szCs w:val="18"/>
        </w:rPr>
        <w:t>/</w:t>
      </w:r>
      <w:r w:rsidRPr="004B77D5">
        <w:rPr>
          <w:rFonts w:ascii="游ゴシック" w:eastAsia="游ゴシック" w:hAnsi="游ゴシック"/>
          <w:szCs w:val="18"/>
        </w:rPr>
        <w:t>shisei/abotzushi/1008871/1009047.html</w:t>
      </w:r>
      <w:bookmarkStart w:id="0" w:name="_GoBack"/>
      <w:bookmarkEnd w:id="0"/>
    </w:p>
    <w:p w:rsidR="00991340" w:rsidRPr="004D2D69" w:rsidRDefault="00991340" w:rsidP="00991340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4D2D69">
        <w:rPr>
          <w:rFonts w:ascii="HGS創英角ｺﾞｼｯｸUB" w:eastAsia="HGS創英角ｺﾞｼｯｸUB" w:hAnsi="HGS創英角ｺﾞｼｯｸUB" w:hint="eastAsia"/>
          <w:sz w:val="24"/>
          <w:szCs w:val="24"/>
        </w:rPr>
        <w:t>■応募者情報</w:t>
      </w:r>
    </w:p>
    <w:tbl>
      <w:tblPr>
        <w:tblW w:w="98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7200"/>
      </w:tblGrid>
      <w:tr w:rsidR="00991340" w:rsidRPr="00150C93" w:rsidTr="008D159F">
        <w:trPr>
          <w:trHeight w:val="4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40" w:rsidRPr="001F282F" w:rsidRDefault="00991340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bookmarkStart w:id="1" w:name="_Hlk143695976"/>
            <w:r w:rsidRPr="001F282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ふりがな</w:t>
            </w:r>
            <w:r w:rsidR="005704D9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24"/>
              </w:rPr>
              <w:t>（必須）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40" w:rsidRPr="001F282F" w:rsidRDefault="00991340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91340" w:rsidRPr="00150C93" w:rsidTr="008D159F">
        <w:trPr>
          <w:trHeight w:val="7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340" w:rsidRPr="001F282F" w:rsidRDefault="00991340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1F282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氏名</w:t>
            </w:r>
            <w:r w:rsidR="005704D9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24"/>
              </w:rPr>
              <w:t>（必須）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340" w:rsidRPr="001F282F" w:rsidRDefault="00991340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91340" w:rsidRPr="007A3C56" w:rsidTr="008D159F">
        <w:trPr>
          <w:trHeight w:val="4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40" w:rsidRPr="001F282F" w:rsidRDefault="003845CE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年代</w:t>
            </w:r>
            <w:r w:rsidR="005704D9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24"/>
              </w:rPr>
              <w:t>（必須）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DC1" w:rsidRDefault="003845CE" w:rsidP="007A3C56">
            <w:pPr>
              <w:widowControl/>
              <w:ind w:leftChars="50" w:left="105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Cs w:val="21"/>
              </w:rPr>
            </w:pPr>
            <w:r w:rsidRPr="00BC17AD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10歳未満　</w:t>
            </w:r>
            <w:r w:rsidRPr="00BC17AD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10代　</w:t>
            </w:r>
            <w:r w:rsidRPr="00BC17AD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20代　</w:t>
            </w:r>
            <w:r w:rsidRPr="00BC17AD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30代</w:t>
            </w:r>
            <w:r w:rsidR="00BC17AD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BC17AD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40代　</w:t>
            </w:r>
            <w:r w:rsidRPr="00BC17AD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50代　</w:t>
            </w:r>
          </w:p>
          <w:p w:rsidR="00991340" w:rsidRPr="00BC17AD" w:rsidRDefault="00813328" w:rsidP="007A3C56">
            <w:pPr>
              <w:widowControl/>
              <w:ind w:leftChars="50" w:left="105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</w:rPr>
            </w:pPr>
            <w:r w:rsidRPr="00BC17AD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Cs w:val="21"/>
              </w:rPr>
              <w:t xml:space="preserve">□ </w:t>
            </w:r>
            <w:r w:rsidR="003845CE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60代</w:t>
            </w:r>
            <w:r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BC17AD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Cs w:val="21"/>
              </w:rPr>
              <w:t xml:space="preserve">□ </w:t>
            </w:r>
            <w:r w:rsidR="003845CE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70代</w:t>
            </w:r>
            <w:r w:rsidR="00BC17AD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BC17AD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Cs w:val="21"/>
              </w:rPr>
              <w:t xml:space="preserve">□ </w:t>
            </w:r>
            <w:r w:rsidR="003845CE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80代</w:t>
            </w:r>
            <w:r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BC17AD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Cs w:val="21"/>
              </w:rPr>
              <w:t xml:space="preserve">□ </w:t>
            </w:r>
            <w:r w:rsidR="003845CE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 xml:space="preserve">90代　</w:t>
            </w:r>
            <w:r w:rsidRPr="00BC17AD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Cs w:val="21"/>
              </w:rPr>
              <w:t xml:space="preserve">□ </w:t>
            </w:r>
            <w:r w:rsidR="003845CE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Cs w:val="21"/>
              </w:rPr>
              <w:t>100歳以上</w:t>
            </w:r>
          </w:p>
        </w:tc>
      </w:tr>
      <w:tr w:rsidR="00991340" w:rsidRPr="00150C93" w:rsidTr="008D159F">
        <w:trPr>
          <w:trHeight w:val="4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340" w:rsidRPr="001F282F" w:rsidRDefault="00CB6F85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応募資格</w:t>
            </w:r>
            <w:r w:rsidR="005704D9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24"/>
              </w:rPr>
              <w:t>（必須）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340" w:rsidRPr="001F282F" w:rsidRDefault="003845CE" w:rsidP="008D159F">
            <w:pPr>
              <w:pStyle w:val="a4"/>
              <w:widowControl/>
              <w:ind w:leftChars="0" w:left="45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1F282F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991340" w:rsidRPr="001F282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在住　　</w:t>
            </w:r>
            <w:r w:rsidR="00991340" w:rsidRPr="001F282F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="00991340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991340" w:rsidRPr="001F282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在学　　</w:t>
            </w:r>
            <w:r w:rsidR="00991340" w:rsidRPr="001F282F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="00991340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991340" w:rsidRPr="001F282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在勤</w:t>
            </w:r>
          </w:p>
        </w:tc>
      </w:tr>
      <w:tr w:rsidR="00991340" w:rsidRPr="00150C93" w:rsidTr="008D159F">
        <w:trPr>
          <w:trHeight w:val="118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40" w:rsidRPr="001F282F" w:rsidRDefault="00991340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1F282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住所</w:t>
            </w:r>
            <w:r w:rsidR="005704D9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24"/>
              </w:rPr>
              <w:t>（必須）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340" w:rsidRPr="001F282F" w:rsidRDefault="00991340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1F282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991340" w:rsidRPr="00150C93" w:rsidTr="008D159F">
        <w:trPr>
          <w:trHeight w:val="4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40" w:rsidRPr="001F282F" w:rsidRDefault="00991340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1F282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電話番号</w:t>
            </w:r>
            <w:r w:rsidR="005704D9" w:rsidRPr="00BC17A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24"/>
              </w:rPr>
              <w:t>（必須）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40" w:rsidRPr="001F282F" w:rsidRDefault="00991340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704D9" w:rsidRPr="00150C93" w:rsidTr="008D159F">
        <w:trPr>
          <w:trHeight w:val="4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D9" w:rsidRPr="001F282F" w:rsidRDefault="005704D9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ファクス番号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D9" w:rsidRPr="001F282F" w:rsidRDefault="005704D9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704D9" w:rsidRPr="00150C93" w:rsidTr="008D159F">
        <w:trPr>
          <w:trHeight w:val="4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D9" w:rsidRDefault="005704D9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D9" w:rsidRPr="001F282F" w:rsidRDefault="005704D9" w:rsidP="00C03CA7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bookmarkEnd w:id="1"/>
    </w:tbl>
    <w:p w:rsidR="00991340" w:rsidRDefault="00991340" w:rsidP="00991340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991340" w:rsidRDefault="00991340" w:rsidP="00991340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4D2D69">
        <w:rPr>
          <w:rFonts w:ascii="HGS創英角ｺﾞｼｯｸUB" w:eastAsia="HGS創英角ｺﾞｼｯｸUB" w:hAnsi="HGS創英角ｺﾞｼｯｸUB" w:hint="eastAsia"/>
          <w:sz w:val="24"/>
          <w:szCs w:val="24"/>
        </w:rPr>
        <w:t>■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キャッチフレーズ</w:t>
      </w:r>
    </w:p>
    <w:tbl>
      <w:tblPr>
        <w:tblW w:w="98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8D159F" w:rsidRPr="00150C93" w:rsidTr="004F6772">
        <w:trPr>
          <w:trHeight w:val="493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9F" w:rsidRPr="008D159F" w:rsidRDefault="008D159F" w:rsidP="008D159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  <w:szCs w:val="24"/>
              </w:rPr>
            </w:pPr>
            <w:bookmarkStart w:id="2" w:name="_Hlk143696292"/>
            <w:r w:rsidRPr="008D159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24"/>
              </w:rPr>
              <w:t>キャッチフレーズ</w:t>
            </w:r>
          </w:p>
          <w:p w:rsidR="008D159F" w:rsidRPr="001F282F" w:rsidRDefault="008D159F" w:rsidP="008D159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8D159F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2"/>
                <w:szCs w:val="24"/>
              </w:rPr>
              <w:t>※</w:t>
            </w:r>
            <w:r w:rsidRPr="008D159F"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2"/>
                <w:szCs w:val="24"/>
              </w:rPr>
              <w:t>20文字以内を目安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D159F" w:rsidRPr="00150C93" w:rsidTr="00E724EF">
        <w:trPr>
          <w:trHeight w:val="493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D159F" w:rsidRPr="00150C93" w:rsidTr="00E724EF">
        <w:trPr>
          <w:trHeight w:val="493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159F" w:rsidRPr="001F282F" w:rsidRDefault="008D159F" w:rsidP="00AE7263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bookmarkEnd w:id="2"/>
    </w:tbl>
    <w:p w:rsidR="008D159F" w:rsidRDefault="008D159F" w:rsidP="00DA3207">
      <w:pPr>
        <w:spacing w:line="140" w:lineRule="exact"/>
        <w:rPr>
          <w:rFonts w:ascii="HGS創英角ｺﾞｼｯｸUB" w:eastAsia="HGS創英角ｺﾞｼｯｸUB" w:hAnsi="HGS創英角ｺﾞｼｯｸUB"/>
          <w:sz w:val="1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7200"/>
      </w:tblGrid>
      <w:tr w:rsidR="00E724EF" w:rsidRPr="00150C93" w:rsidTr="00E724EF">
        <w:trPr>
          <w:cantSplit/>
          <w:trHeight w:val="3649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E724EF" w:rsidRDefault="00E724EF" w:rsidP="00E724E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キャッチフレーズに</w:t>
            </w:r>
          </w:p>
          <w:p w:rsidR="00E724EF" w:rsidRPr="001F282F" w:rsidRDefault="00E724EF" w:rsidP="00E724EF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込めた想い</w:t>
            </w:r>
          </w:p>
        </w:tc>
        <w:tc>
          <w:tcPr>
            <w:tcW w:w="7200" w:type="dxa"/>
            <w:shd w:val="clear" w:color="auto" w:fill="auto"/>
            <w:noWrap/>
            <w:vAlign w:val="center"/>
            <w:hideMark/>
          </w:tcPr>
          <w:p w:rsidR="00E724EF" w:rsidRPr="00E724EF" w:rsidRDefault="00E724EF" w:rsidP="00E724EF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</w:p>
          <w:p w:rsidR="00E724EF" w:rsidRPr="00E724EF" w:rsidRDefault="00E724EF" w:rsidP="00E724EF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</w:p>
          <w:p w:rsidR="00E724EF" w:rsidRPr="00E724EF" w:rsidRDefault="00E724EF" w:rsidP="00E724EF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</w:p>
          <w:p w:rsidR="00E724EF" w:rsidRPr="00E724EF" w:rsidRDefault="00E724EF" w:rsidP="00E724EF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</w:p>
          <w:p w:rsidR="00E724EF" w:rsidRDefault="00E724EF" w:rsidP="00E724EF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</w:p>
          <w:p w:rsidR="00E724EF" w:rsidRDefault="00E724EF" w:rsidP="00E724EF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</w:p>
          <w:p w:rsidR="00E724EF" w:rsidRDefault="00E724EF" w:rsidP="00E724EF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</w:p>
          <w:p w:rsidR="00E724EF" w:rsidRDefault="00E724EF" w:rsidP="00E724EF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</w:p>
          <w:p w:rsidR="00E724EF" w:rsidRPr="00E724EF" w:rsidRDefault="00E724EF" w:rsidP="00E724EF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4"/>
              </w:rPr>
            </w:pPr>
          </w:p>
        </w:tc>
      </w:tr>
    </w:tbl>
    <w:p w:rsidR="00991340" w:rsidRPr="00BC17AD" w:rsidRDefault="00991340" w:rsidP="00E724EF">
      <w:pPr>
        <w:spacing w:line="140" w:lineRule="exact"/>
        <w:rPr>
          <w:sz w:val="4"/>
        </w:rPr>
      </w:pPr>
    </w:p>
    <w:sectPr w:rsidR="00991340" w:rsidRPr="00BC17AD" w:rsidSect="0084225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59F" w:rsidRDefault="008D159F" w:rsidP="008D159F">
      <w:r>
        <w:separator/>
      </w:r>
    </w:p>
  </w:endnote>
  <w:endnote w:type="continuationSeparator" w:id="0">
    <w:p w:rsidR="008D159F" w:rsidRDefault="008D159F" w:rsidP="008D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59F" w:rsidRDefault="008D159F" w:rsidP="008D159F">
      <w:r>
        <w:separator/>
      </w:r>
    </w:p>
  </w:footnote>
  <w:footnote w:type="continuationSeparator" w:id="0">
    <w:p w:rsidR="008D159F" w:rsidRDefault="008D159F" w:rsidP="008D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1C8"/>
    <w:multiLevelType w:val="hybridMultilevel"/>
    <w:tmpl w:val="44C800E4"/>
    <w:lvl w:ilvl="0" w:tplc="A922EFCE">
      <w:numFmt w:val="bullet"/>
      <w:lvlText w:val="□"/>
      <w:lvlJc w:val="left"/>
      <w:pPr>
        <w:ind w:left="420" w:hanging="42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B7642A"/>
    <w:multiLevelType w:val="hybridMultilevel"/>
    <w:tmpl w:val="52B0C1AA"/>
    <w:lvl w:ilvl="0" w:tplc="A922EFCE">
      <w:numFmt w:val="bullet"/>
      <w:lvlText w:val="□"/>
      <w:lvlJc w:val="left"/>
      <w:pPr>
        <w:ind w:left="601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681776C9"/>
    <w:multiLevelType w:val="hybridMultilevel"/>
    <w:tmpl w:val="2F4AB8C2"/>
    <w:lvl w:ilvl="0" w:tplc="A922EFCE">
      <w:numFmt w:val="bullet"/>
      <w:lvlText w:val="□"/>
      <w:lvlJc w:val="left"/>
      <w:pPr>
        <w:ind w:left="420" w:hanging="42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40"/>
    <w:rsid w:val="001737B3"/>
    <w:rsid w:val="003845CE"/>
    <w:rsid w:val="003A4DC1"/>
    <w:rsid w:val="004B77D5"/>
    <w:rsid w:val="005704D9"/>
    <w:rsid w:val="007A3C56"/>
    <w:rsid w:val="00813328"/>
    <w:rsid w:val="008D159F"/>
    <w:rsid w:val="00991340"/>
    <w:rsid w:val="00BC17AD"/>
    <w:rsid w:val="00CB6F85"/>
    <w:rsid w:val="00CF02B0"/>
    <w:rsid w:val="00DA3207"/>
    <w:rsid w:val="00E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FD8FA"/>
  <w15:chartTrackingRefBased/>
  <w15:docId w15:val="{D66A8FA8-5AEA-4736-B51D-23921FC9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3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1340"/>
    <w:pPr>
      <w:ind w:leftChars="400" w:left="840"/>
    </w:pPr>
  </w:style>
  <w:style w:type="table" w:styleId="a5">
    <w:name w:val="Table Grid"/>
    <w:basedOn w:val="a1"/>
    <w:uiPriority w:val="39"/>
    <w:rsid w:val="0099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1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59F"/>
  </w:style>
  <w:style w:type="paragraph" w:styleId="a8">
    <w:name w:val="footer"/>
    <w:basedOn w:val="a"/>
    <w:link w:val="a9"/>
    <w:uiPriority w:val="99"/>
    <w:unhideWhenUsed/>
    <w:rsid w:val="008D1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こうやま</dc:creator>
  <cp:keywords/>
  <dc:description/>
  <cp:lastModifiedBy>こうやま</cp:lastModifiedBy>
  <cp:revision>9</cp:revision>
  <cp:lastPrinted>2023-08-23T06:46:00Z</cp:lastPrinted>
  <dcterms:created xsi:type="dcterms:W3CDTF">2023-08-15T01:17:00Z</dcterms:created>
  <dcterms:modified xsi:type="dcterms:W3CDTF">2023-08-23T06:48:00Z</dcterms:modified>
</cp:coreProperties>
</file>